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D71A9" w:rsidRPr="0048641B" w14:paraId="274EE50D" w14:textId="77777777" w:rsidTr="0048641B">
        <w:tc>
          <w:tcPr>
            <w:tcW w:w="9250" w:type="dxa"/>
            <w:shd w:val="clear" w:color="auto" w:fill="auto"/>
          </w:tcPr>
          <w:p w14:paraId="2C96743F" w14:textId="77777777" w:rsidR="000D71A9" w:rsidRPr="0048641B" w:rsidRDefault="000D71A9">
            <w:pPr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Riigilõivu võtnud asutuse nimi</w:t>
            </w:r>
          </w:p>
          <w:p w14:paraId="22F66669" w14:textId="41BC6E54" w:rsidR="000D71A9" w:rsidRPr="0048641B" w:rsidRDefault="00A558E9">
            <w:pPr>
              <w:rPr>
                <w:sz w:val="20"/>
                <w:szCs w:val="20"/>
              </w:rPr>
            </w:pPr>
            <w:r w:rsidRPr="002A73FA">
              <w:t>Riigihangete vaidlustuskomisjon</w:t>
            </w:r>
          </w:p>
          <w:p w14:paraId="61C39598" w14:textId="77777777" w:rsidR="000D71A9" w:rsidRPr="0048641B" w:rsidRDefault="000D71A9">
            <w:pPr>
              <w:rPr>
                <w:sz w:val="20"/>
                <w:szCs w:val="20"/>
              </w:rPr>
            </w:pPr>
          </w:p>
        </w:tc>
      </w:tr>
      <w:tr w:rsidR="000D71A9" w:rsidRPr="0048641B" w14:paraId="307DA744" w14:textId="77777777" w:rsidTr="0048641B">
        <w:tc>
          <w:tcPr>
            <w:tcW w:w="9250" w:type="dxa"/>
            <w:shd w:val="clear" w:color="auto" w:fill="auto"/>
          </w:tcPr>
          <w:p w14:paraId="18B5EEBB" w14:textId="77777777" w:rsidR="000D71A9" w:rsidRPr="0048641B" w:rsidRDefault="000D71A9">
            <w:pPr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Asukoht</w:t>
            </w:r>
          </w:p>
          <w:p w14:paraId="16942898" w14:textId="1D6906BD" w:rsidR="000D71A9" w:rsidRPr="00B81D4E" w:rsidRDefault="00BE3926">
            <w:r w:rsidRPr="00B81D4E">
              <w:rPr>
                <w:color w:val="000000"/>
                <w:shd w:val="clear" w:color="auto" w:fill="FFFFFF"/>
              </w:rPr>
              <w:t>Tartu mnt 85</w:t>
            </w:r>
            <w:r w:rsidR="00A558E9" w:rsidRPr="00B81D4E">
              <w:t>, 101</w:t>
            </w:r>
            <w:r w:rsidR="008C6776" w:rsidRPr="00B81D4E">
              <w:t>15</w:t>
            </w:r>
            <w:r w:rsidR="00A558E9" w:rsidRPr="00B81D4E">
              <w:t xml:space="preserve"> Tallinn</w:t>
            </w:r>
          </w:p>
          <w:p w14:paraId="4CE60C96" w14:textId="77777777" w:rsidR="000D71A9" w:rsidRPr="0048641B" w:rsidRDefault="000D71A9">
            <w:pPr>
              <w:rPr>
                <w:sz w:val="20"/>
                <w:szCs w:val="20"/>
              </w:rPr>
            </w:pPr>
          </w:p>
        </w:tc>
      </w:tr>
    </w:tbl>
    <w:p w14:paraId="5F86AE33" w14:textId="77777777" w:rsidR="000D71A9" w:rsidRDefault="000D71A9" w:rsidP="000D71A9">
      <w:pPr>
        <w:rPr>
          <w:sz w:val="20"/>
          <w:szCs w:val="20"/>
        </w:rPr>
      </w:pPr>
    </w:p>
    <w:p w14:paraId="4CD5B3D7" w14:textId="77777777" w:rsidR="000D71A9" w:rsidRDefault="000D71A9" w:rsidP="000D71A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TAOTLUS</w:t>
      </w:r>
    </w:p>
    <w:p w14:paraId="3D612CBA" w14:textId="0F90A20F" w:rsidR="000D71A9" w:rsidRDefault="000D71A9" w:rsidP="000D71A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riigilõivu tagastamiseks nr. __</w:t>
      </w:r>
      <w:r w:rsidR="00C5000B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_______</w:t>
      </w:r>
    </w:p>
    <w:p w14:paraId="53FDAB71" w14:textId="77777777" w:rsidR="000D71A9" w:rsidRDefault="000D71A9" w:rsidP="000D71A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2500"/>
        <w:gridCol w:w="2604"/>
      </w:tblGrid>
      <w:tr w:rsidR="000D71A9" w:rsidRPr="0048641B" w14:paraId="0F169F40" w14:textId="77777777" w:rsidTr="0048641B">
        <w:tc>
          <w:tcPr>
            <w:tcW w:w="4068" w:type="dxa"/>
            <w:shd w:val="clear" w:color="auto" w:fill="auto"/>
          </w:tcPr>
          <w:p w14:paraId="45A70004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Tagastamist taotleva isiku ees- ja perekonnanimi, juriidilise isiku nimi</w:t>
            </w:r>
          </w:p>
          <w:p w14:paraId="32B87DDC" w14:textId="3B3ED0F3" w:rsidR="000D71A9" w:rsidRPr="0048641B" w:rsidRDefault="0021457B" w:rsidP="0048641B">
            <w:pPr>
              <w:jc w:val="both"/>
              <w:rPr>
                <w:sz w:val="20"/>
                <w:szCs w:val="20"/>
              </w:rPr>
            </w:pPr>
            <w:r>
              <w:t>Esecom International</w:t>
            </w:r>
            <w:r w:rsidR="0048641B" w:rsidRPr="002A73FA">
              <w:t xml:space="preserve"> OÜ</w:t>
            </w:r>
          </w:p>
          <w:p w14:paraId="0E82C459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659714C0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Isikukood/registrikood</w:t>
            </w:r>
          </w:p>
          <w:p w14:paraId="49B340A8" w14:textId="2C700EF7" w:rsidR="0048641B" w:rsidRPr="0048641B" w:rsidRDefault="0021457B" w:rsidP="0048641B">
            <w:pPr>
              <w:jc w:val="both"/>
              <w:rPr>
                <w:sz w:val="20"/>
                <w:szCs w:val="20"/>
              </w:rPr>
            </w:pPr>
            <w:r w:rsidRPr="0021457B">
              <w:t>11502176</w:t>
            </w:r>
          </w:p>
        </w:tc>
        <w:tc>
          <w:tcPr>
            <w:tcW w:w="2662" w:type="dxa"/>
            <w:shd w:val="clear" w:color="auto" w:fill="auto"/>
          </w:tcPr>
          <w:p w14:paraId="7893C844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Tagastamise taotluse esitamise kuupäev</w:t>
            </w:r>
          </w:p>
          <w:p w14:paraId="7CC43AF4" w14:textId="4B98AD76" w:rsidR="0048641B" w:rsidRPr="0048641B" w:rsidRDefault="00CC7131" w:rsidP="0048641B">
            <w:pPr>
              <w:jc w:val="both"/>
              <w:rPr>
                <w:sz w:val="20"/>
                <w:szCs w:val="20"/>
              </w:rPr>
            </w:pPr>
            <w:r>
              <w:t>15</w:t>
            </w:r>
            <w:r w:rsidR="0048641B">
              <w:t>.</w:t>
            </w:r>
            <w:r>
              <w:t>05.2024</w:t>
            </w:r>
          </w:p>
        </w:tc>
      </w:tr>
    </w:tbl>
    <w:p w14:paraId="71E8106C" w14:textId="77777777" w:rsidR="000D71A9" w:rsidRDefault="000D71A9" w:rsidP="000D71A9">
      <w:pPr>
        <w:jc w:val="both"/>
        <w:rPr>
          <w:sz w:val="20"/>
          <w:szCs w:val="20"/>
        </w:rPr>
      </w:pPr>
    </w:p>
    <w:p w14:paraId="6ECAE595" w14:textId="77777777" w:rsidR="000D71A9" w:rsidRDefault="000D71A9" w:rsidP="000D71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Riigilõivu teostamise koht ja kuupäev</w:t>
      </w:r>
    </w:p>
    <w:p w14:paraId="78D68A20" w14:textId="77777777" w:rsidR="000D71A9" w:rsidRDefault="000D71A9" w:rsidP="000D71A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3394"/>
        <w:gridCol w:w="2752"/>
      </w:tblGrid>
      <w:tr w:rsidR="000D71A9" w:rsidRPr="0048641B" w14:paraId="33DDE048" w14:textId="77777777" w:rsidTr="0048641B">
        <w:tc>
          <w:tcPr>
            <w:tcW w:w="2988" w:type="dxa"/>
            <w:shd w:val="clear" w:color="auto" w:fill="auto"/>
          </w:tcPr>
          <w:p w14:paraId="597DD759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Panga nimi, kust makse sooritati</w:t>
            </w:r>
          </w:p>
          <w:p w14:paraId="6BEC4AD7" w14:textId="77777777" w:rsidR="0048641B" w:rsidRPr="002A73FA" w:rsidRDefault="0048641B" w:rsidP="0048641B">
            <w:pPr>
              <w:pStyle w:val="Vaikimisi"/>
              <w:jc w:val="both"/>
            </w:pPr>
            <w:r w:rsidRPr="002A73FA">
              <w:t>AS SEB Pank</w:t>
            </w:r>
          </w:p>
          <w:p w14:paraId="7E04EDCC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52F3FDF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Riigilõivu maksja kontonumber, millelt makse sooritati</w:t>
            </w:r>
          </w:p>
          <w:p w14:paraId="1E23B25B" w14:textId="0C87A428" w:rsidR="0048641B" w:rsidRPr="0048641B" w:rsidRDefault="0048641B" w:rsidP="0048641B">
            <w:pPr>
              <w:jc w:val="both"/>
              <w:rPr>
                <w:sz w:val="20"/>
                <w:szCs w:val="20"/>
              </w:rPr>
            </w:pPr>
            <w:r w:rsidRPr="002A73FA">
              <w:t>EE</w:t>
            </w:r>
            <w:r w:rsidR="0091511F">
              <w:t>881010220084</w:t>
            </w:r>
            <w:r w:rsidR="001F5944">
              <w:t>619012</w:t>
            </w:r>
          </w:p>
        </w:tc>
        <w:tc>
          <w:tcPr>
            <w:tcW w:w="2804" w:type="dxa"/>
            <w:shd w:val="clear" w:color="auto" w:fill="auto"/>
          </w:tcPr>
          <w:p w14:paraId="7A9A2A07" w14:textId="77777777" w:rsidR="000D71A9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Makse sooritamise kuupäev</w:t>
            </w:r>
          </w:p>
          <w:p w14:paraId="5A7E21A7" w14:textId="505456D5" w:rsidR="00CA6F65" w:rsidRPr="00CA6F65" w:rsidRDefault="00CA6F65" w:rsidP="0048641B">
            <w:pPr>
              <w:jc w:val="both"/>
            </w:pPr>
            <w:r w:rsidRPr="00CA6F65">
              <w:t>1</w:t>
            </w:r>
            <w:r w:rsidR="001F5944">
              <w:t>3</w:t>
            </w:r>
            <w:r w:rsidRPr="00CA6F65">
              <w:t>.</w:t>
            </w:r>
            <w:r w:rsidR="001F5944">
              <w:t>05.2024</w:t>
            </w:r>
          </w:p>
        </w:tc>
      </w:tr>
    </w:tbl>
    <w:p w14:paraId="61F1F11D" w14:textId="77777777" w:rsidR="000D71A9" w:rsidRDefault="000D71A9" w:rsidP="000D71A9">
      <w:pPr>
        <w:jc w:val="both"/>
        <w:rPr>
          <w:sz w:val="20"/>
          <w:szCs w:val="20"/>
        </w:rPr>
      </w:pPr>
    </w:p>
    <w:p w14:paraId="19BBBFE7" w14:textId="77777777" w:rsidR="000D71A9" w:rsidRDefault="000D71A9" w:rsidP="000D71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Riigilõivu laekumise koht</w:t>
      </w:r>
    </w:p>
    <w:p w14:paraId="52BDB6A4" w14:textId="77777777" w:rsidR="000D71A9" w:rsidRDefault="000D71A9" w:rsidP="000D71A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3057"/>
        <w:gridCol w:w="3013"/>
      </w:tblGrid>
      <w:tr w:rsidR="000D71A9" w:rsidRPr="0048641B" w14:paraId="47CAB225" w14:textId="77777777" w:rsidTr="0048641B">
        <w:tc>
          <w:tcPr>
            <w:tcW w:w="3070" w:type="dxa"/>
            <w:shd w:val="clear" w:color="auto" w:fill="auto"/>
          </w:tcPr>
          <w:p w14:paraId="5314947C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Panga nimetus</w:t>
            </w:r>
          </w:p>
          <w:p w14:paraId="6FDBF9FA" w14:textId="77777777" w:rsidR="0048641B" w:rsidRPr="00D07417" w:rsidRDefault="0048641B" w:rsidP="0048641B">
            <w:pPr>
              <w:pStyle w:val="Vaikimisi"/>
              <w:jc w:val="both"/>
            </w:pPr>
            <w:r>
              <w:t>AS SEB Pank</w:t>
            </w:r>
          </w:p>
          <w:p w14:paraId="7EC27539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3BB4B09A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Kontonumber</w:t>
            </w:r>
          </w:p>
          <w:p w14:paraId="0517F9C8" w14:textId="1DE7E67A" w:rsidR="0048641B" w:rsidRPr="0048641B" w:rsidRDefault="0048641B" w:rsidP="0048641B">
            <w:pPr>
              <w:jc w:val="both"/>
              <w:rPr>
                <w:sz w:val="20"/>
                <w:szCs w:val="20"/>
              </w:rPr>
            </w:pPr>
            <w:r>
              <w:t>EE891010220034796011</w:t>
            </w:r>
          </w:p>
        </w:tc>
        <w:tc>
          <w:tcPr>
            <w:tcW w:w="3071" w:type="dxa"/>
            <w:shd w:val="clear" w:color="auto" w:fill="auto"/>
          </w:tcPr>
          <w:p w14:paraId="3E7FCF71" w14:textId="77777777" w:rsidR="000D71A9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Viitenumber</w:t>
            </w:r>
          </w:p>
          <w:p w14:paraId="03D61AB1" w14:textId="4463619D" w:rsidR="00CA6F65" w:rsidRPr="00CA6F65" w:rsidRDefault="00CA6F65" w:rsidP="0048641B">
            <w:pPr>
              <w:jc w:val="both"/>
            </w:pPr>
            <w:r w:rsidRPr="00CA6F65">
              <w:t>2900</w:t>
            </w:r>
            <w:r>
              <w:t>082126</w:t>
            </w:r>
          </w:p>
        </w:tc>
      </w:tr>
    </w:tbl>
    <w:p w14:paraId="462117F9" w14:textId="77777777" w:rsidR="000D71A9" w:rsidRDefault="000D71A9" w:rsidP="000D71A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17"/>
        <w:gridCol w:w="3022"/>
      </w:tblGrid>
      <w:tr w:rsidR="000D71A9" w:rsidRPr="0048641B" w14:paraId="3689CDFF" w14:textId="77777777" w:rsidTr="0048641B">
        <w:tc>
          <w:tcPr>
            <w:tcW w:w="3070" w:type="dxa"/>
            <w:shd w:val="clear" w:color="auto" w:fill="auto"/>
          </w:tcPr>
          <w:p w14:paraId="7EA17FD3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Toimingu nimetus, mille eest soovitakse riigilõivu tagastada</w:t>
            </w:r>
          </w:p>
          <w:p w14:paraId="14B1AFBA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  <w:p w14:paraId="7FAF1F99" w14:textId="5EBEF700" w:rsidR="000D71A9" w:rsidRPr="0048641B" w:rsidRDefault="0048641B" w:rsidP="0048641B">
            <w:pPr>
              <w:jc w:val="both"/>
              <w:rPr>
                <w:sz w:val="20"/>
                <w:szCs w:val="20"/>
              </w:rPr>
            </w:pPr>
            <w:r w:rsidRPr="00D07417">
              <w:t xml:space="preserve">Riigihanke nr </w:t>
            </w:r>
            <w:r w:rsidR="006E3BFC">
              <w:t>27</w:t>
            </w:r>
            <w:r w:rsidR="00F42727">
              <w:t>1323</w:t>
            </w:r>
            <w:r w:rsidRPr="00D07417">
              <w:t xml:space="preserve"> vaidlustus</w:t>
            </w:r>
          </w:p>
          <w:p w14:paraId="78BCB5B2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53C34C00" w14:textId="77777777" w:rsidR="000D71A9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Riigilõivu summa</w:t>
            </w:r>
          </w:p>
          <w:p w14:paraId="7A936878" w14:textId="772A799C" w:rsidR="000F3702" w:rsidRPr="000F3702" w:rsidRDefault="000F3702" w:rsidP="0048641B">
            <w:pPr>
              <w:jc w:val="both"/>
            </w:pPr>
            <w:r>
              <w:t>12</w:t>
            </w:r>
            <w:r w:rsidR="00F42727">
              <w:t>80</w:t>
            </w:r>
            <w:r>
              <w:t xml:space="preserve"> eurot</w:t>
            </w:r>
          </w:p>
        </w:tc>
        <w:tc>
          <w:tcPr>
            <w:tcW w:w="3071" w:type="dxa"/>
            <w:shd w:val="clear" w:color="auto" w:fill="auto"/>
          </w:tcPr>
          <w:p w14:paraId="58057F18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Tagastamise alus</w:t>
            </w:r>
          </w:p>
          <w:p w14:paraId="041BB8B6" w14:textId="35E70FD0" w:rsidR="0048641B" w:rsidRPr="0048641B" w:rsidRDefault="006A54B6" w:rsidP="004864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Topelt tasutud riigilõiv</w:t>
            </w:r>
          </w:p>
        </w:tc>
      </w:tr>
    </w:tbl>
    <w:p w14:paraId="5FB08C19" w14:textId="77777777" w:rsidR="000D71A9" w:rsidRDefault="000D71A9" w:rsidP="000D71A9">
      <w:pPr>
        <w:jc w:val="both"/>
        <w:rPr>
          <w:sz w:val="20"/>
          <w:szCs w:val="20"/>
        </w:rPr>
      </w:pPr>
    </w:p>
    <w:p w14:paraId="12FB7A78" w14:textId="77777777" w:rsidR="000D71A9" w:rsidRDefault="000D71A9" w:rsidP="000D71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Riigilõivu tagastamise koht ja summa</w:t>
      </w:r>
    </w:p>
    <w:p w14:paraId="549609D6" w14:textId="77777777" w:rsidR="000D71A9" w:rsidRDefault="000D71A9" w:rsidP="000D71A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4085"/>
        <w:gridCol w:w="1527"/>
      </w:tblGrid>
      <w:tr w:rsidR="000D71A9" w:rsidRPr="0048641B" w14:paraId="762D9526" w14:textId="77777777" w:rsidTr="0048641B">
        <w:tc>
          <w:tcPr>
            <w:tcW w:w="3528" w:type="dxa"/>
            <w:shd w:val="clear" w:color="auto" w:fill="auto"/>
          </w:tcPr>
          <w:p w14:paraId="1B043215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Panga nimetus</w:t>
            </w:r>
          </w:p>
          <w:p w14:paraId="3CB21DDC" w14:textId="77777777" w:rsidR="006A54B6" w:rsidRPr="002A73FA" w:rsidRDefault="006A54B6" w:rsidP="006A54B6">
            <w:pPr>
              <w:pStyle w:val="Vaikimisi"/>
              <w:jc w:val="both"/>
            </w:pPr>
            <w:r w:rsidRPr="002A73FA">
              <w:t>AS SEB Pank</w:t>
            </w:r>
          </w:p>
          <w:p w14:paraId="69A7F8AC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53B866C4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Kontonumber</w:t>
            </w:r>
          </w:p>
          <w:p w14:paraId="6BFBDA90" w14:textId="62461E73" w:rsidR="0048641B" w:rsidRPr="0048641B" w:rsidRDefault="006A54B6" w:rsidP="0048641B">
            <w:pPr>
              <w:jc w:val="both"/>
              <w:rPr>
                <w:sz w:val="20"/>
                <w:szCs w:val="20"/>
              </w:rPr>
            </w:pPr>
            <w:r w:rsidRPr="002A73FA">
              <w:t>EE</w:t>
            </w:r>
            <w:r>
              <w:t>881010220084619012</w:t>
            </w:r>
          </w:p>
        </w:tc>
        <w:tc>
          <w:tcPr>
            <w:tcW w:w="1544" w:type="dxa"/>
            <w:vMerge w:val="restart"/>
            <w:shd w:val="clear" w:color="auto" w:fill="auto"/>
          </w:tcPr>
          <w:p w14:paraId="068F8FB8" w14:textId="77777777" w:rsidR="000D71A9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Tagastatav summa</w:t>
            </w:r>
          </w:p>
          <w:p w14:paraId="37FCBEB9" w14:textId="47DFDB06" w:rsidR="00977893" w:rsidRPr="00977893" w:rsidRDefault="006A54B6" w:rsidP="0048641B">
            <w:pPr>
              <w:jc w:val="both"/>
            </w:pPr>
            <w:r>
              <w:t>1280</w:t>
            </w:r>
            <w:r w:rsidR="00977893" w:rsidRPr="00977893">
              <w:t xml:space="preserve"> eurot</w:t>
            </w:r>
          </w:p>
        </w:tc>
      </w:tr>
      <w:tr w:rsidR="000D71A9" w:rsidRPr="0048641B" w14:paraId="62E7611F" w14:textId="77777777" w:rsidTr="0048641B">
        <w:tc>
          <w:tcPr>
            <w:tcW w:w="3528" w:type="dxa"/>
            <w:shd w:val="clear" w:color="auto" w:fill="auto"/>
          </w:tcPr>
          <w:p w14:paraId="4DBFB9C1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Konto omaniku nimi</w:t>
            </w:r>
          </w:p>
          <w:p w14:paraId="4F461121" w14:textId="5E2BA0A8" w:rsidR="000D71A9" w:rsidRPr="0048641B" w:rsidRDefault="00FF7CB3" w:rsidP="0048641B">
            <w:pPr>
              <w:jc w:val="both"/>
              <w:rPr>
                <w:sz w:val="20"/>
                <w:szCs w:val="20"/>
              </w:rPr>
            </w:pPr>
            <w:r>
              <w:t>Esecom International</w:t>
            </w:r>
            <w:r w:rsidRPr="002A73FA">
              <w:t xml:space="preserve"> OÜ</w:t>
            </w:r>
          </w:p>
          <w:p w14:paraId="4E0C0E08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36DBB52F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Isikukood/registrikood</w:t>
            </w:r>
          </w:p>
          <w:p w14:paraId="3F832A17" w14:textId="24A0F5FA" w:rsidR="0048641B" w:rsidRPr="0048641B" w:rsidRDefault="00FF7CB3" w:rsidP="0048641B">
            <w:pPr>
              <w:jc w:val="both"/>
              <w:rPr>
                <w:sz w:val="20"/>
                <w:szCs w:val="20"/>
              </w:rPr>
            </w:pPr>
            <w:r w:rsidRPr="0021457B">
              <w:t>11502176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5F27E63" w14:textId="77777777" w:rsidR="000D71A9" w:rsidRPr="0048641B" w:rsidRDefault="000D71A9">
            <w:pPr>
              <w:rPr>
                <w:sz w:val="20"/>
                <w:szCs w:val="20"/>
              </w:rPr>
            </w:pPr>
          </w:p>
        </w:tc>
      </w:tr>
    </w:tbl>
    <w:p w14:paraId="6185D533" w14:textId="77777777" w:rsidR="000D71A9" w:rsidRDefault="000D71A9" w:rsidP="000D71A9">
      <w:pPr>
        <w:jc w:val="both"/>
        <w:rPr>
          <w:sz w:val="20"/>
          <w:szCs w:val="20"/>
        </w:rPr>
      </w:pPr>
    </w:p>
    <w:p w14:paraId="6650F7CA" w14:textId="77777777" w:rsidR="000D71A9" w:rsidRDefault="000D71A9" w:rsidP="000D71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Taotleja kontaktandmed</w:t>
      </w:r>
    </w:p>
    <w:p w14:paraId="4B3F00A9" w14:textId="77777777" w:rsidR="000D71A9" w:rsidRDefault="000D71A9" w:rsidP="000D71A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092"/>
        <w:gridCol w:w="2159"/>
        <w:gridCol w:w="1916"/>
      </w:tblGrid>
      <w:tr w:rsidR="00A558E9" w:rsidRPr="0048641B" w14:paraId="5FAB988E" w14:textId="77777777" w:rsidTr="0048641B">
        <w:tc>
          <w:tcPr>
            <w:tcW w:w="2988" w:type="dxa"/>
            <w:shd w:val="clear" w:color="auto" w:fill="auto"/>
          </w:tcPr>
          <w:p w14:paraId="4B092C09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Aadress</w:t>
            </w:r>
          </w:p>
          <w:p w14:paraId="39EB2A8A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  <w:p w14:paraId="2D99875E" w14:textId="283C200B" w:rsidR="0048641B" w:rsidRPr="00977893" w:rsidRDefault="00854344" w:rsidP="0048641B">
            <w:pPr>
              <w:pStyle w:val="Vaikimisi"/>
              <w:jc w:val="both"/>
            </w:pPr>
            <w:r w:rsidRPr="00854344">
              <w:t>Järvevana tee 9, 11314</w:t>
            </w:r>
            <w:r w:rsidR="0048641B" w:rsidRPr="00977893">
              <w:t xml:space="preserve"> Tallinn</w:t>
            </w:r>
          </w:p>
          <w:p w14:paraId="5C60FA87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AA31F05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Telefon</w:t>
            </w:r>
          </w:p>
          <w:p w14:paraId="0F77EAC8" w14:textId="70D925ED" w:rsidR="0048641B" w:rsidRPr="0048641B" w:rsidRDefault="00B81D4E" w:rsidP="0048641B">
            <w:pPr>
              <w:jc w:val="both"/>
              <w:rPr>
                <w:sz w:val="20"/>
                <w:szCs w:val="20"/>
              </w:rPr>
            </w:pPr>
            <w:r w:rsidRPr="00B81D4E">
              <w:t>5303</w:t>
            </w:r>
            <w:r>
              <w:t xml:space="preserve"> </w:t>
            </w:r>
            <w:r w:rsidRPr="00B81D4E">
              <w:t>3915</w:t>
            </w:r>
          </w:p>
        </w:tc>
        <w:tc>
          <w:tcPr>
            <w:tcW w:w="2160" w:type="dxa"/>
            <w:shd w:val="clear" w:color="auto" w:fill="auto"/>
          </w:tcPr>
          <w:p w14:paraId="066FD786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E- post</w:t>
            </w:r>
          </w:p>
          <w:p w14:paraId="0676B70D" w14:textId="2754A361" w:rsidR="0048641B" w:rsidRPr="00977893" w:rsidRDefault="00FF7CB3" w:rsidP="0048641B">
            <w:pPr>
              <w:jc w:val="both"/>
            </w:pPr>
            <w:r>
              <w:t>esecom@esecom.ee</w:t>
            </w:r>
          </w:p>
        </w:tc>
        <w:tc>
          <w:tcPr>
            <w:tcW w:w="1980" w:type="dxa"/>
            <w:shd w:val="clear" w:color="auto" w:fill="auto"/>
          </w:tcPr>
          <w:p w14:paraId="135930A3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Allkiri</w:t>
            </w:r>
          </w:p>
        </w:tc>
      </w:tr>
    </w:tbl>
    <w:p w14:paraId="55087A64" w14:textId="77777777" w:rsidR="000D71A9" w:rsidRDefault="000D71A9" w:rsidP="000D71A9">
      <w:pPr>
        <w:jc w:val="both"/>
      </w:pPr>
    </w:p>
    <w:p w14:paraId="414C435E" w14:textId="77777777" w:rsidR="000D71A9" w:rsidRDefault="000D71A9" w:rsidP="000D71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Andmete kontroll</w:t>
      </w:r>
    </w:p>
    <w:p w14:paraId="25C13C59" w14:textId="77777777" w:rsidR="000D71A9" w:rsidRDefault="000D71A9" w:rsidP="000D71A9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766"/>
        <w:gridCol w:w="2108"/>
        <w:gridCol w:w="1932"/>
      </w:tblGrid>
      <w:tr w:rsidR="00A558E9" w:rsidRPr="0048641B" w14:paraId="711D171A" w14:textId="77777777" w:rsidTr="0048641B">
        <w:tc>
          <w:tcPr>
            <w:tcW w:w="3348" w:type="dxa"/>
            <w:shd w:val="clear" w:color="auto" w:fill="auto"/>
          </w:tcPr>
          <w:p w14:paraId="0134FBF3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Andmeid kontrollis</w:t>
            </w:r>
          </w:p>
          <w:p w14:paraId="68B2560B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  <w:p w14:paraId="1C9BC9C1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F97A351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Kuupäev</w:t>
            </w:r>
          </w:p>
        </w:tc>
        <w:tc>
          <w:tcPr>
            <w:tcW w:w="2160" w:type="dxa"/>
            <w:shd w:val="clear" w:color="auto" w:fill="auto"/>
          </w:tcPr>
          <w:p w14:paraId="176128BB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Telefon</w:t>
            </w:r>
          </w:p>
        </w:tc>
        <w:tc>
          <w:tcPr>
            <w:tcW w:w="1980" w:type="dxa"/>
            <w:shd w:val="clear" w:color="auto" w:fill="auto"/>
          </w:tcPr>
          <w:p w14:paraId="05643A4C" w14:textId="77777777" w:rsidR="000D71A9" w:rsidRPr="0048641B" w:rsidRDefault="000D71A9" w:rsidP="0048641B">
            <w:pPr>
              <w:jc w:val="both"/>
              <w:rPr>
                <w:sz w:val="20"/>
                <w:szCs w:val="20"/>
              </w:rPr>
            </w:pPr>
            <w:r w:rsidRPr="0048641B">
              <w:rPr>
                <w:sz w:val="20"/>
                <w:szCs w:val="20"/>
              </w:rPr>
              <w:t>Allkiri</w:t>
            </w:r>
          </w:p>
        </w:tc>
      </w:tr>
    </w:tbl>
    <w:p w14:paraId="040C21B5" w14:textId="77777777" w:rsidR="000D71A9" w:rsidRDefault="000D71A9"/>
    <w:sectPr w:rsidR="000D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9"/>
    <w:rsid w:val="0007324B"/>
    <w:rsid w:val="000D71A9"/>
    <w:rsid w:val="000F3702"/>
    <w:rsid w:val="001F5944"/>
    <w:rsid w:val="0021457B"/>
    <w:rsid w:val="0048641B"/>
    <w:rsid w:val="006A54B6"/>
    <w:rsid w:val="006E3BFC"/>
    <w:rsid w:val="00854344"/>
    <w:rsid w:val="008C6776"/>
    <w:rsid w:val="00903998"/>
    <w:rsid w:val="0091511F"/>
    <w:rsid w:val="00977893"/>
    <w:rsid w:val="00A558E9"/>
    <w:rsid w:val="00AA07C9"/>
    <w:rsid w:val="00B81D4E"/>
    <w:rsid w:val="00BC0D02"/>
    <w:rsid w:val="00BE1916"/>
    <w:rsid w:val="00BE3926"/>
    <w:rsid w:val="00C035D4"/>
    <w:rsid w:val="00C5000B"/>
    <w:rsid w:val="00CA6F65"/>
    <w:rsid w:val="00CC7131"/>
    <w:rsid w:val="00F42727"/>
    <w:rsid w:val="00F67FA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4C81C"/>
  <w14:defaultImageDpi w14:val="0"/>
  <w15:docId w15:val="{F7C08667-B870-4145-BEAB-06A6FF84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71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ikimisi">
    <w:name w:val="Vaikimisi"/>
    <w:rsid w:val="0048641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Riigilõivu võtnud asutuse nimi</vt:lpstr>
    </vt:vector>
  </TitlesOfParts>
  <Company>Justiitsministeerium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Riigilõivu võtnud asutuse nimi</dc:title>
  <dc:subject/>
  <dc:creator>Kaspar Roost</dc:creator>
  <cp:keywords/>
  <dc:description/>
  <cp:lastModifiedBy>Väino Reintamm</cp:lastModifiedBy>
  <cp:revision>2</cp:revision>
  <dcterms:created xsi:type="dcterms:W3CDTF">2024-05-15T13:20:00Z</dcterms:created>
  <dcterms:modified xsi:type="dcterms:W3CDTF">2024-05-15T13:20:00Z</dcterms:modified>
</cp:coreProperties>
</file>